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236"/>
        <w:gridCol w:w="5489"/>
      </w:tblGrid>
      <w:tr w:rsidR="00A61FDB" w:rsidRPr="000C66BC" w14:paraId="1F74DD76" w14:textId="77777777" w:rsidTr="005F441B">
        <w:trPr>
          <w:cantSplit/>
        </w:trPr>
        <w:tc>
          <w:tcPr>
            <w:tcW w:w="5075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5489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C71A00" w14:paraId="60EC7801" w14:textId="77777777" w:rsidTr="005F441B">
        <w:trPr>
          <w:cantSplit/>
        </w:trPr>
        <w:tc>
          <w:tcPr>
            <w:tcW w:w="5075" w:type="dxa"/>
          </w:tcPr>
          <w:p w14:paraId="61DE9CDA" w14:textId="5E8D9A6E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……………………………………....</w:t>
            </w:r>
            <w:r>
              <w:rPr>
                <w:rFonts w:cstheme="minorHAnsi"/>
                <w:sz w:val="28"/>
                <w:szCs w:val="28"/>
                <w:lang w:val="el-GR"/>
              </w:rPr>
              <w:t>......</w:t>
            </w:r>
          </w:p>
          <w:p w14:paraId="3434547A" w14:textId="77777777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</w:pP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(αποκλειστικά ελληνικά γράμματα)</w:t>
            </w:r>
          </w:p>
          <w:p w14:paraId="56999AC5" w14:textId="08F74756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before="120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……..</w:t>
            </w:r>
          </w:p>
          <w:p w14:paraId="5DD35839" w14:textId="77777777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</w:pP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(αποκλειστικά ελληνικά γράμματα)</w:t>
            </w:r>
          </w:p>
          <w:p w14:paraId="0FEC68B0" w14:textId="3CC0F6A9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before="120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.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……........</w:t>
            </w:r>
          </w:p>
          <w:p w14:paraId="7B78E394" w14:textId="77777777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</w:pP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(αποκλειστικά ελληνικά γράμματα)</w:t>
            </w:r>
          </w:p>
          <w:p w14:paraId="67BF9515" w14:textId="51C39293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before="120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.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……..</w:t>
            </w:r>
          </w:p>
          <w:p w14:paraId="3BC72B42" w14:textId="77777777" w:rsidR="00C866E5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</w:pP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(αποκλειστικά ελληνικά γράμματα)</w:t>
            </w:r>
          </w:p>
          <w:p w14:paraId="097087A6" w14:textId="284E0AF6" w:rsidR="00C866E5" w:rsidRDefault="00C71A00" w:rsidP="00C866E5">
            <w:pPr>
              <w:widowControl w:val="0"/>
              <w:tabs>
                <w:tab w:val="left" w:pos="1418"/>
                <w:tab w:val="left" w:pos="1843"/>
              </w:tabs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 xml:space="preserve">ΠΡΟΣΩΠΙΚΟΣ ΑΡΙΘΜΟΣ   ή 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  <w:t>Α.Φ.Μ   ή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  <w:t>Α.Μ.Κ.Α   ή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</w:r>
            <w:r w:rsidR="00C866E5" w:rsidRPr="00C866E5">
              <w:rPr>
                <w:rFonts w:cstheme="minorHAnsi"/>
                <w:sz w:val="28"/>
                <w:szCs w:val="28"/>
                <w:lang w:val="el-GR"/>
              </w:rPr>
              <w:t>ΑΡ</w:t>
            </w:r>
            <w:r w:rsidR="00C866E5">
              <w:rPr>
                <w:rFonts w:cstheme="minorHAnsi"/>
                <w:sz w:val="28"/>
                <w:szCs w:val="28"/>
                <w:lang w:val="el-GR"/>
              </w:rPr>
              <w:t>ΙΘΜ</w:t>
            </w:r>
            <w:r w:rsidR="00C866E5" w:rsidRPr="00C866E5">
              <w:rPr>
                <w:rFonts w:cstheme="minorHAnsi"/>
                <w:sz w:val="28"/>
                <w:szCs w:val="28"/>
                <w:lang w:val="el-GR"/>
              </w:rPr>
              <w:t xml:space="preserve">. </w:t>
            </w:r>
            <w:r>
              <w:rPr>
                <w:rFonts w:cstheme="minorHAnsi"/>
                <w:sz w:val="28"/>
                <w:szCs w:val="28"/>
                <w:lang w:val="el-GR"/>
              </w:rPr>
              <w:t xml:space="preserve">ΔΕΛΤΙΟΥ </w:t>
            </w:r>
            <w:r w:rsidR="00C866E5" w:rsidRPr="00C866E5">
              <w:rPr>
                <w:rFonts w:cstheme="minorHAnsi"/>
                <w:sz w:val="28"/>
                <w:szCs w:val="28"/>
                <w:lang w:val="el-GR"/>
              </w:rPr>
              <w:t>ΑΣΤ</w:t>
            </w:r>
            <w:r w:rsidR="00C866E5">
              <w:rPr>
                <w:rFonts w:cstheme="minorHAnsi"/>
                <w:sz w:val="28"/>
                <w:szCs w:val="28"/>
                <w:lang w:val="el-GR"/>
              </w:rPr>
              <w:t>ΥΝ</w:t>
            </w:r>
            <w:r w:rsidR="00C866E5" w:rsidRPr="00C866E5">
              <w:rPr>
                <w:rFonts w:cstheme="minorHAnsi"/>
                <w:sz w:val="28"/>
                <w:szCs w:val="28"/>
                <w:lang w:val="el-GR"/>
              </w:rPr>
              <w:t>. ΤΑΥΤΟΤΗΤΑΣ</w:t>
            </w:r>
          </w:p>
          <w:p w14:paraId="6160B887" w14:textId="3D1090D8" w:rsidR="00363C54" w:rsidRPr="00C866E5" w:rsidRDefault="00C866E5" w:rsidP="00C866E5">
            <w:pPr>
              <w:widowControl w:val="0"/>
              <w:tabs>
                <w:tab w:val="left" w:pos="1418"/>
                <w:tab w:val="left" w:pos="1843"/>
              </w:tabs>
              <w:spacing w:before="120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……………………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…………….……….</w:t>
            </w:r>
          </w:p>
        </w:tc>
        <w:tc>
          <w:tcPr>
            <w:tcW w:w="23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25D01831" w14:textId="77777777" w:rsidR="00C866E5" w:rsidRPr="00C866E5" w:rsidRDefault="00C866E5" w:rsidP="00C866E5">
            <w:pPr>
              <w:widowControl w:val="0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 xml:space="preserve">την </w:t>
            </w:r>
            <w:r w:rsidRPr="00C866E5">
              <w:rPr>
                <w:rFonts w:cstheme="minorHAnsi"/>
                <w:b/>
                <w:sz w:val="28"/>
                <w:szCs w:val="28"/>
                <w:lang w:val="el-GR"/>
              </w:rPr>
              <w:t>Περιφερειακή Διεύθυνση</w:t>
            </w:r>
          </w:p>
          <w:p w14:paraId="3B3CDC3A" w14:textId="77777777" w:rsidR="00C866E5" w:rsidRPr="00C866E5" w:rsidRDefault="00C866E5" w:rsidP="00C866E5">
            <w:pPr>
              <w:widowControl w:val="0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b/>
                <w:sz w:val="28"/>
                <w:szCs w:val="28"/>
                <w:lang w:val="el-GR"/>
              </w:rPr>
              <w:t>Π/θμιας &amp; Δ/θμιας Εκπαίδευσης</w:t>
            </w:r>
          </w:p>
          <w:p w14:paraId="28D98167" w14:textId="77777777" w:rsidR="00C866E5" w:rsidRPr="00253B3C" w:rsidRDefault="00C866E5" w:rsidP="00253B3C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253B3C">
              <w:rPr>
                <w:rFonts w:cstheme="minorHAnsi"/>
                <w:b/>
                <w:sz w:val="28"/>
                <w:szCs w:val="28"/>
                <w:lang w:val="el-GR"/>
              </w:rPr>
              <w:t>Ιονίων Νήσων</w:t>
            </w:r>
          </w:p>
          <w:p w14:paraId="3B460836" w14:textId="69C7034A" w:rsidR="00C866E5" w:rsidRPr="00253B3C" w:rsidRDefault="00253B3C" w:rsidP="00253B3C">
            <w:pPr>
              <w:widowControl w:val="0"/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 xml:space="preserve">Κτήρια Μαρκεζίνη, </w:t>
            </w:r>
            <w:r w:rsidR="00C866E5" w:rsidRPr="00253B3C">
              <w:rPr>
                <w:rFonts w:cstheme="minorHAnsi"/>
                <w:sz w:val="28"/>
                <w:szCs w:val="28"/>
                <w:lang w:val="el-GR"/>
              </w:rPr>
              <w:t>Αλυκές Ποταμού</w:t>
            </w:r>
            <w:r>
              <w:rPr>
                <w:rFonts w:cstheme="minorHAnsi"/>
                <w:sz w:val="28"/>
                <w:szCs w:val="28"/>
                <w:lang w:val="el-GR"/>
              </w:rPr>
              <w:br/>
            </w:r>
            <w:r w:rsidR="00C866E5" w:rsidRPr="00253B3C">
              <w:rPr>
                <w:rFonts w:cstheme="minorHAnsi"/>
                <w:sz w:val="28"/>
                <w:szCs w:val="28"/>
                <w:lang w:val="el-GR"/>
              </w:rPr>
              <w:t>49150 Κέρκυρα</w:t>
            </w:r>
          </w:p>
          <w:p w14:paraId="084BD9BA" w14:textId="37507CCA" w:rsidR="00363C54" w:rsidRPr="00363C54" w:rsidRDefault="00363C54" w:rsidP="00690AF7">
            <w:pPr>
              <w:widowControl w:val="0"/>
              <w:spacing w:line="360" w:lineRule="auto"/>
              <w:jc w:val="center"/>
              <w:rPr>
                <w:lang w:val="el-GR"/>
              </w:rPr>
            </w:pPr>
          </w:p>
        </w:tc>
      </w:tr>
      <w:tr w:rsidR="00F156EB" w:rsidRPr="00C71A00" w14:paraId="0A854618" w14:textId="77777777" w:rsidTr="005F441B">
        <w:trPr>
          <w:cantSplit/>
          <w:trHeight w:val="4941"/>
        </w:trPr>
        <w:tc>
          <w:tcPr>
            <w:tcW w:w="5075" w:type="dxa"/>
          </w:tcPr>
          <w:p w14:paraId="276E0CAC" w14:textId="77777777" w:rsidR="00F156EB" w:rsidRDefault="00F156EB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309A8B5" w14:textId="77777777" w:rsidR="00F156EB" w:rsidRPr="00C866E5" w:rsidRDefault="00F156EB" w:rsidP="00C866E5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b/>
                <w:sz w:val="28"/>
                <w:szCs w:val="28"/>
                <w:lang w:val="el-GR"/>
              </w:rPr>
              <w:t>ΣΤΟΙΧΕΙΑ ΕΠΙΚΟΙΝΩΝΙΑΣ:</w:t>
            </w:r>
          </w:p>
          <w:p w14:paraId="049A22AD" w14:textId="0C9114DA" w:rsidR="00F156EB" w:rsidRPr="00C866E5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ΟΔΟΣ/ΑΡΙΘΜΟΣ  ή  ΟΙΚΙΣΜΟΣ: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br/>
              <w:t>…............................................................</w:t>
            </w:r>
            <w:r>
              <w:rPr>
                <w:rFonts w:cstheme="minorHAnsi"/>
                <w:sz w:val="28"/>
                <w:szCs w:val="28"/>
                <w:lang w:val="el-GR"/>
              </w:rPr>
              <w:t>.....</w:t>
            </w:r>
          </w:p>
          <w:p w14:paraId="28310CD5" w14:textId="3A2D68B3" w:rsidR="00F156EB" w:rsidRPr="00C866E5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Τ.Κ.: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……..</w:t>
            </w:r>
          </w:p>
          <w:p w14:paraId="7CC613E1" w14:textId="60F32219" w:rsidR="00F156EB" w:rsidRPr="00C866E5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ΠΕΡΙΟΧΉ: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</w:t>
            </w:r>
          </w:p>
          <w:p w14:paraId="1BD15EAD" w14:textId="77777777" w:rsidR="007569DA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</w:rPr>
              <w:t>EMAIL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: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………………………………………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……..</w:t>
            </w:r>
          </w:p>
          <w:p w14:paraId="55F58A09" w14:textId="22373A90" w:rsidR="00F156EB" w:rsidRPr="00F676D7" w:rsidRDefault="00F156EB" w:rsidP="007569DA">
            <w:pPr>
              <w:widowControl w:val="0"/>
              <w:tabs>
                <w:tab w:val="left" w:pos="1418"/>
                <w:tab w:val="left" w:pos="1843"/>
              </w:tabs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…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……………………………………………………</w:t>
            </w:r>
            <w:r w:rsidR="00680DC0">
              <w:rPr>
                <w:rFonts w:cstheme="minorHAnsi"/>
                <w:sz w:val="28"/>
                <w:szCs w:val="28"/>
                <w:lang w:val="el-GR"/>
              </w:rPr>
              <w:t>.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……</w:t>
            </w:r>
            <w:r>
              <w:rPr>
                <w:rFonts w:cstheme="minorHAnsi"/>
                <w:sz w:val="28"/>
                <w:szCs w:val="28"/>
                <w:lang w:val="el-GR"/>
              </w:rPr>
              <w:t>….</w:t>
            </w:r>
          </w:p>
          <w:p w14:paraId="570AC7B5" w14:textId="2CAB00C4" w:rsidR="005A3F00" w:rsidRPr="007569DA" w:rsidRDefault="005A3F00" w:rsidP="005A3F00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(</w:t>
            </w:r>
            <w:r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υ π ο χ ρ ε ω τ ι κ ό</w:t>
            </w:r>
            <w:r w:rsidRPr="00C866E5">
              <w:rPr>
                <w:rFonts w:cstheme="minorHAnsi"/>
                <w:color w:val="808080" w:themeColor="background1" w:themeShade="80"/>
                <w:sz w:val="18"/>
                <w:szCs w:val="18"/>
                <w:lang w:val="el-GR"/>
              </w:rPr>
              <w:t>)</w:t>
            </w:r>
          </w:p>
          <w:p w14:paraId="6AC4AA7C" w14:textId="3BCE6C99" w:rsidR="00F156EB" w:rsidRPr="00C866E5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ΤΗΛ : ....................................................</w:t>
            </w:r>
            <w:r w:rsidR="00680DC0">
              <w:rPr>
                <w:rFonts w:cstheme="minorHAnsi"/>
                <w:sz w:val="28"/>
                <w:szCs w:val="28"/>
                <w:lang w:val="el-GR"/>
              </w:rPr>
              <w:t>.</w:t>
            </w:r>
            <w:r w:rsidRPr="00C866E5">
              <w:rPr>
                <w:rFonts w:cstheme="minorHAnsi"/>
                <w:sz w:val="28"/>
                <w:szCs w:val="28"/>
                <w:lang w:val="el-GR"/>
              </w:rPr>
              <w:t>.</w:t>
            </w:r>
            <w:r>
              <w:rPr>
                <w:rFonts w:cstheme="minorHAnsi"/>
                <w:sz w:val="28"/>
                <w:szCs w:val="28"/>
                <w:lang w:val="el-GR"/>
              </w:rPr>
              <w:t>....</w:t>
            </w:r>
          </w:p>
        </w:tc>
        <w:tc>
          <w:tcPr>
            <w:tcW w:w="236" w:type="dxa"/>
          </w:tcPr>
          <w:p w14:paraId="15CD3503" w14:textId="77777777" w:rsidR="00F156EB" w:rsidRPr="00363C54" w:rsidRDefault="00F156EB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5489" w:type="dxa"/>
          </w:tcPr>
          <w:p w14:paraId="266D388B" w14:textId="77777777" w:rsidR="00F156EB" w:rsidRPr="00F156EB" w:rsidRDefault="00F156EB" w:rsidP="00F156EB">
            <w:pPr>
              <w:widowControl w:val="0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Παρακαλώ να </w:t>
            </w:r>
            <w:r w:rsidRPr="00A623B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μου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χορηγήσετε πιστοποιητικό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επιτυχούς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471EEDC2" w14:textId="77777777" w:rsidR="00F156EB" w:rsidRPr="00F156EB" w:rsidRDefault="00F156EB" w:rsidP="00F156EB">
            <w:pPr>
              <w:widowControl w:val="0"/>
              <w:spacing w:before="120"/>
              <w:jc w:val="center"/>
              <w:rPr>
                <w:rFonts w:cstheme="minorHAnsi"/>
                <w:color w:val="808080" w:themeColor="background1" w:themeShade="80"/>
                <w:sz w:val="24"/>
                <w:szCs w:val="24"/>
                <w:lang w:val="el-GR"/>
              </w:rPr>
            </w:pPr>
            <w:r w:rsidRPr="00F156EB">
              <w:rPr>
                <w:rFonts w:cstheme="minorHAnsi"/>
                <w:color w:val="808080" w:themeColor="background1" w:themeShade="80"/>
                <w:sz w:val="24"/>
                <w:szCs w:val="24"/>
                <w:lang w:val="el-GR"/>
              </w:rPr>
              <w:t>(κυκλώστε   Α  ή   Β  )</w:t>
            </w:r>
          </w:p>
          <w:p w14:paraId="08940D56" w14:textId="0BC17CC1" w:rsidR="00F156EB" w:rsidRPr="00F156EB" w:rsidRDefault="00F156EB" w:rsidP="00F156EB">
            <w:pPr>
              <w:widowControl w:val="0"/>
              <w:rPr>
                <w:rFonts w:cstheme="minorHAnsi"/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>Α)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9/</w:t>
            </w:r>
            <w:proofErr w:type="spellStart"/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ετούς</w:t>
            </w:r>
            <w:proofErr w:type="spellEnd"/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παρακολούθησης σε ελληνικά σχολεία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Πρωτοβάθμιας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και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Δευτεροβάθμιας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Εκπαίδευσης</w:t>
            </w:r>
          </w:p>
          <w:p w14:paraId="32D05843" w14:textId="77777777" w:rsidR="00F156EB" w:rsidRPr="00F156EB" w:rsidRDefault="00F156EB" w:rsidP="00F156EB">
            <w:pPr>
              <w:widowControl w:val="0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>ή</w:t>
            </w:r>
          </w:p>
          <w:p w14:paraId="7DD6C8C5" w14:textId="40D394B0" w:rsidR="00F156EB" w:rsidRPr="00F156EB" w:rsidRDefault="00F156EB" w:rsidP="00F156EB">
            <w:pPr>
              <w:widowControl w:val="0"/>
              <w:rPr>
                <w:rFonts w:cstheme="minorHAnsi"/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>Β)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6/</w:t>
            </w:r>
            <w:proofErr w:type="spellStart"/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ετούς</w:t>
            </w:r>
            <w:proofErr w:type="spellEnd"/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παρακολούθησης σε ελληνικά σχολεία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Δευτεροβάθμιας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Εκπαίδευσης</w:t>
            </w:r>
          </w:p>
          <w:p w14:paraId="33E123E1" w14:textId="77777777" w:rsidR="00F156EB" w:rsidRPr="00F156EB" w:rsidRDefault="00F156EB" w:rsidP="00F156EB">
            <w:pPr>
              <w:widowControl w:val="0"/>
              <w:rPr>
                <w:rFonts w:cstheme="minorHAnsi"/>
                <w:sz w:val="28"/>
                <w:szCs w:val="28"/>
                <w:lang w:val="el-GR"/>
              </w:rPr>
            </w:pPr>
          </w:p>
          <w:p w14:paraId="7C775F05" w14:textId="250D62B4" w:rsidR="00F156EB" w:rsidRPr="00F156EB" w:rsidRDefault="00F156EB" w:rsidP="00F156EB">
            <w:pPr>
              <w:widowControl w:val="0"/>
              <w:rPr>
                <w:sz w:val="28"/>
                <w:szCs w:val="28"/>
                <w:lang w:val="el-GR"/>
              </w:rPr>
            </w:pP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στην Ελλάδα, για να το χρησιμοποιήσω για την υποβολή αίτησης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μου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για την απόκτηση Ελληνικής Ιθαγένειας </w:t>
            </w:r>
            <w:r w:rsidR="009D1581">
              <w:rPr>
                <w:rFonts w:cstheme="minorHAnsi"/>
                <w:sz w:val="28"/>
                <w:szCs w:val="28"/>
                <w:lang w:val="el-GR"/>
              </w:rPr>
              <w:t>με βάση τις διατάξεις του</w:t>
            </w:r>
            <w:r w:rsidRPr="00F156EB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F156EB">
              <w:rPr>
                <w:rFonts w:cstheme="minorHAnsi"/>
                <w:b/>
                <w:bCs/>
                <w:sz w:val="28"/>
                <w:szCs w:val="28"/>
                <w:lang w:val="el-GR"/>
              </w:rPr>
              <w:t>Ν. 4332/2015 όπως ισχύει.</w:t>
            </w:r>
          </w:p>
        </w:tc>
      </w:tr>
      <w:tr w:rsidR="00FE1729" w:rsidRPr="00C71A00" w14:paraId="3FF986E9" w14:textId="77777777" w:rsidTr="005F441B">
        <w:trPr>
          <w:cantSplit/>
          <w:trHeight w:val="419"/>
        </w:trPr>
        <w:tc>
          <w:tcPr>
            <w:tcW w:w="5075" w:type="dxa"/>
          </w:tcPr>
          <w:p w14:paraId="5C3C5CE0" w14:textId="77777777" w:rsidR="00F156EB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12C3EFB8" w14:textId="77777777" w:rsidR="00F156EB" w:rsidRPr="00B32C36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32C36">
              <w:rPr>
                <w:rFonts w:cstheme="minorHAnsi"/>
                <w:b/>
                <w:sz w:val="28"/>
                <w:szCs w:val="28"/>
                <w:lang w:val="el-GR"/>
              </w:rPr>
              <w:t>ΘΕΜΑ</w:t>
            </w:r>
            <w:r w:rsidRPr="00B32C36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35DEC330" w14:textId="04DD37A9" w:rsidR="00FE1729" w:rsidRPr="00363C54" w:rsidRDefault="00F156EB" w:rsidP="00F156E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«</w:t>
            </w:r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>Χορήγηση   Πιστοποιητικού</w:t>
            </w:r>
            <w:r w:rsidR="00A623BB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 </w:t>
            </w:r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Επιτυχούς   Παρακολούθησης</w:t>
            </w:r>
            <w:r w:rsidR="00A623BB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 </w:t>
            </w:r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Αλλοδαπού/ης   Μαθητή/</w:t>
            </w:r>
            <w:proofErr w:type="spellStart"/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τριας</w:t>
            </w:r>
            <w:proofErr w:type="spellEnd"/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  σε</w:t>
            </w:r>
            <w:r w:rsidR="00A623BB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 </w:t>
            </w:r>
            <w:r w:rsidRPr="00C866E5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Ελληνικό Σχολείο   στην   Ελλάδα</w:t>
            </w:r>
            <w:r w:rsidRPr="00925260">
              <w:rPr>
                <w:rFonts w:eastAsia="Times New Roman" w:cstheme="minorHAnsi"/>
                <w:sz w:val="28"/>
                <w:szCs w:val="28"/>
                <w:lang w:val="el-GR" w:eastAsia="el-GR"/>
              </w:rPr>
              <w:t>»</w:t>
            </w:r>
          </w:p>
        </w:tc>
        <w:tc>
          <w:tcPr>
            <w:tcW w:w="236" w:type="dxa"/>
          </w:tcPr>
          <w:p w14:paraId="3DF2D251" w14:textId="77777777" w:rsidR="00FE1729" w:rsidRPr="00363C54" w:rsidRDefault="00FE1729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277B4B03" w14:textId="655000E8" w:rsidR="00206C96" w:rsidRPr="00206C96" w:rsidRDefault="00206C96" w:rsidP="00771335">
            <w:pPr>
              <w:rPr>
                <w:lang w:val="el-GR"/>
              </w:rPr>
            </w:pPr>
          </w:p>
        </w:tc>
      </w:tr>
      <w:tr w:rsidR="00A61FDB" w:rsidRPr="00B32C36" w14:paraId="78708460" w14:textId="77777777" w:rsidTr="005F441B">
        <w:trPr>
          <w:cantSplit/>
        </w:trPr>
        <w:tc>
          <w:tcPr>
            <w:tcW w:w="5075" w:type="dxa"/>
          </w:tcPr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23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5F9202E5" w14:textId="77777777" w:rsidR="00C866E5" w:rsidRPr="00C866E5" w:rsidRDefault="00C866E5" w:rsidP="00C866E5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C866E5">
              <w:rPr>
                <w:rFonts w:cstheme="minorHAnsi"/>
                <w:sz w:val="28"/>
                <w:szCs w:val="28"/>
                <w:lang w:val="el-GR"/>
              </w:rPr>
              <w:t>Συνημμένα υποβάλλω:</w:t>
            </w:r>
          </w:p>
          <w:p w14:paraId="7F85FBBB" w14:textId="77777777" w:rsidR="00C866E5" w:rsidRPr="00C866E5" w:rsidRDefault="00C866E5" w:rsidP="00C866E5">
            <w:pPr>
              <w:widowControl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2172E64" w14:textId="2B9C4164" w:rsidR="00C866E5" w:rsidRPr="00C866E5" w:rsidRDefault="00C866E5" w:rsidP="006F2AF9">
            <w:pPr>
              <w:widowControl w:val="0"/>
              <w:spacing w:after="120" w:line="276" w:lineRule="auto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C866E5">
              <w:rPr>
                <w:rFonts w:cstheme="minorHAnsi"/>
                <w:sz w:val="24"/>
                <w:szCs w:val="24"/>
                <w:lang w:val="el-GR"/>
              </w:rPr>
              <w:t>(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για όσους</w:t>
            </w:r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/</w:t>
            </w:r>
            <w:proofErr w:type="spellStart"/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ες</w:t>
            </w:r>
            <w:proofErr w:type="spellEnd"/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</w:t>
            </w:r>
            <w:r w:rsidRPr="00F156EB">
              <w:rPr>
                <w:rFonts w:asciiTheme="majorHAnsi" w:hAnsiTheme="majorHAnsi" w:cstheme="minorHAnsi"/>
                <w:b/>
                <w:bCs/>
                <w:i/>
                <w:iCs/>
                <w:color w:val="FF0000"/>
                <w:sz w:val="24"/>
                <w:szCs w:val="24"/>
                <w:lang w:val="el-GR"/>
              </w:rPr>
              <w:t>δεν έχουν</w:t>
            </w:r>
            <w:r w:rsidRPr="00F156EB">
              <w:rPr>
                <w:rFonts w:asciiTheme="majorHAnsi" w:hAnsiTheme="majorHAnsi" w:cstheme="minorHAnsi"/>
                <w:i/>
                <w:iCs/>
                <w:color w:val="FF0000"/>
                <w:sz w:val="24"/>
                <w:szCs w:val="24"/>
                <w:lang w:val="el-GR"/>
              </w:rPr>
              <w:t xml:space="preserve"> καταχωρηθεί 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στο 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myschool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(απόφοιτους)</w:t>
            </w:r>
            <w:r w:rsidRPr="00C866E5">
              <w:rPr>
                <w:rFonts w:cstheme="minorHAnsi"/>
                <w:sz w:val="24"/>
                <w:szCs w:val="24"/>
                <w:lang w:val="el-GR"/>
              </w:rPr>
              <w:t>)</w:t>
            </w:r>
          </w:p>
          <w:p w14:paraId="5E5B9D19" w14:textId="2CA5596C" w:rsidR="00C866E5" w:rsidRPr="00F156EB" w:rsidRDefault="00C866E5" w:rsidP="006F2AF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>Βεβαιώσεις παρακολούθησης αλλοδαπού</w:t>
            </w:r>
            <w:r w:rsidR="009D1581">
              <w:rPr>
                <w:rFonts w:asciiTheme="minorHAnsi" w:hAnsiTheme="minorHAnsi" w:cstheme="minorHAnsi"/>
                <w:sz w:val="28"/>
                <w:szCs w:val="28"/>
              </w:rPr>
              <w:t>/ης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μαθητή</w:t>
            </w:r>
            <w:r w:rsidR="009D1581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proofErr w:type="spellStart"/>
            <w:r w:rsidR="009D1581">
              <w:rPr>
                <w:rFonts w:asciiTheme="minorHAnsi" w:hAnsiTheme="minorHAnsi" w:cstheme="minorHAnsi"/>
                <w:sz w:val="28"/>
                <w:szCs w:val="28"/>
              </w:rPr>
              <w:t>τριας</w:t>
            </w:r>
            <w:proofErr w:type="spellEnd"/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σε Ελληνικά Σχολεία στην Ελλάδα (</w:t>
            </w:r>
            <w:r w:rsidRPr="00F156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πρωτότυπες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>) από τα αντίστοιχα σχολεία φοίτησής μου</w:t>
            </w:r>
          </w:p>
          <w:p w14:paraId="7BA6C210" w14:textId="3A60E5D3" w:rsidR="00C866E5" w:rsidRPr="00F156EB" w:rsidRDefault="00F156EB" w:rsidP="00F156EB">
            <w:pPr>
              <w:widowControl w:val="0"/>
              <w:spacing w:line="276" w:lineRule="auto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>
              <w:rPr>
                <w:rFonts w:cstheme="minorHAnsi"/>
                <w:sz w:val="24"/>
                <w:szCs w:val="24"/>
                <w:lang w:val="el-GR"/>
              </w:rPr>
              <w:t>ή</w:t>
            </w:r>
          </w:p>
          <w:p w14:paraId="476FD4ED" w14:textId="7E271D7E" w:rsidR="00C866E5" w:rsidRPr="00C866E5" w:rsidRDefault="00C866E5" w:rsidP="006F2AF9">
            <w:pPr>
              <w:widowControl w:val="0"/>
              <w:spacing w:after="120" w:line="276" w:lineRule="auto"/>
              <w:jc w:val="center"/>
              <w:rPr>
                <w:rFonts w:cstheme="minorHAnsi"/>
                <w:sz w:val="24"/>
                <w:szCs w:val="24"/>
                <w:lang w:val="el-GR"/>
              </w:rPr>
            </w:pPr>
            <w:r w:rsidRPr="00C866E5">
              <w:rPr>
                <w:rFonts w:cstheme="minorHAnsi"/>
                <w:sz w:val="24"/>
                <w:szCs w:val="24"/>
                <w:lang w:val="el-GR"/>
              </w:rPr>
              <w:t>(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για όσους</w:t>
            </w:r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/</w:t>
            </w:r>
            <w:proofErr w:type="spellStart"/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ες</w:t>
            </w:r>
            <w:proofErr w:type="spellEnd"/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</w:t>
            </w:r>
            <w:r w:rsidRPr="00F156EB">
              <w:rPr>
                <w:rFonts w:asciiTheme="majorHAnsi" w:hAnsiTheme="majorHAnsi" w:cstheme="minorHAnsi"/>
                <w:b/>
                <w:bCs/>
                <w:i/>
                <w:iCs/>
                <w:color w:val="00B050"/>
                <w:sz w:val="24"/>
                <w:szCs w:val="24"/>
                <w:lang w:val="el-GR"/>
              </w:rPr>
              <w:t>έχουν</w:t>
            </w:r>
            <w:r w:rsidRPr="00F156EB">
              <w:rPr>
                <w:rFonts w:asciiTheme="majorHAnsi" w:hAnsiTheme="majorHAnsi" w:cstheme="minorHAnsi"/>
                <w:i/>
                <w:iCs/>
                <w:color w:val="00B050"/>
                <w:sz w:val="24"/>
                <w:szCs w:val="24"/>
                <w:lang w:val="el-GR"/>
              </w:rPr>
              <w:t xml:space="preserve"> καταχωρηθεί 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στο </w:t>
            </w:r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br/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myschool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(ενεργούς μαθητές</w:t>
            </w:r>
            <w:r w:rsidR="005F441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>/τριες</w:t>
            </w:r>
            <w:r w:rsidRPr="00F156E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el-GR"/>
              </w:rPr>
              <w:t xml:space="preserve"> και απόφοιτους</w:t>
            </w:r>
            <w:r w:rsidRPr="00F156EB">
              <w:rPr>
                <w:rFonts w:asciiTheme="majorHAnsi" w:hAnsiTheme="majorHAnsi" w:cstheme="minorHAnsi"/>
                <w:sz w:val="24"/>
                <w:szCs w:val="24"/>
                <w:lang w:val="el-GR"/>
              </w:rPr>
              <w:t>)</w:t>
            </w:r>
            <w:r w:rsidRPr="00C866E5">
              <w:rPr>
                <w:rFonts w:cstheme="minorHAnsi"/>
                <w:sz w:val="24"/>
                <w:szCs w:val="24"/>
                <w:lang w:val="el-GR"/>
              </w:rPr>
              <w:t>)</w:t>
            </w:r>
          </w:p>
          <w:p w14:paraId="28485E58" w14:textId="718E907F" w:rsidR="00C866E5" w:rsidRPr="00F156EB" w:rsidRDefault="00C866E5" w:rsidP="006F2AF9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Βεβαίωση παρακολούθησης αλλοδαπού</w:t>
            </w:r>
            <w:r w:rsidR="009D1581">
              <w:rPr>
                <w:rFonts w:asciiTheme="minorHAnsi" w:hAnsiTheme="minorHAnsi" w:cstheme="minorHAnsi"/>
                <w:sz w:val="28"/>
                <w:szCs w:val="28"/>
              </w:rPr>
              <w:t>/ης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μαθητή</w:t>
            </w:r>
            <w:r w:rsidR="009D1581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proofErr w:type="spellStart"/>
            <w:r w:rsidR="009D1581">
              <w:rPr>
                <w:rFonts w:asciiTheme="minorHAnsi" w:hAnsiTheme="minorHAnsi" w:cstheme="minorHAnsi"/>
                <w:sz w:val="28"/>
                <w:szCs w:val="28"/>
              </w:rPr>
              <w:t>τριας</w:t>
            </w:r>
            <w:proofErr w:type="spellEnd"/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σε Ελληνικά Σχολεία στην Ελλάδα από το myschool (</w:t>
            </w:r>
            <w:r w:rsidRPr="009D15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εκδίδεται από την υπηρεσία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14:paraId="7B580C10" w14:textId="77777777" w:rsidR="00C866E5" w:rsidRDefault="00C866E5" w:rsidP="00C866E5">
            <w:pPr>
              <w:pStyle w:val="a5"/>
              <w:widowControl w:val="0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D3C78E" w14:textId="77777777" w:rsidR="00C866E5" w:rsidRPr="00B323ED" w:rsidRDefault="00C866E5" w:rsidP="00C866E5">
            <w:pPr>
              <w:pStyle w:val="a5"/>
              <w:widowControl w:val="0"/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  <w:r w:rsidRPr="00B323ED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(γ ι α   ό λ ο υ ς / ε ς)</w:t>
            </w:r>
          </w:p>
          <w:p w14:paraId="069B9BA2" w14:textId="77777777" w:rsidR="00C866E5" w:rsidRDefault="00C866E5" w:rsidP="009D1581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Φωτοτυπία του </w:t>
            </w:r>
            <w:r w:rsidRPr="00F156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θεωρημένου επίσημα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πιστοποιητικού γέννησης μου </w:t>
            </w:r>
            <w:r w:rsidRPr="00F156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μαζί με</w:t>
            </w: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 xml:space="preserve"> την επίσημη μετάφρασή του</w:t>
            </w:r>
          </w:p>
          <w:p w14:paraId="3407C17B" w14:textId="77777777" w:rsidR="00D07611" w:rsidRPr="00F156EB" w:rsidRDefault="00D07611" w:rsidP="00D07611">
            <w:pPr>
              <w:pStyle w:val="a5"/>
              <w:widowControl w:val="0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B320954" w14:textId="77777777" w:rsidR="00FE1729" w:rsidRPr="00D07611" w:rsidRDefault="00C866E5" w:rsidP="00F156EB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156EB">
              <w:rPr>
                <w:rFonts w:asciiTheme="minorHAnsi" w:hAnsiTheme="minorHAnsi" w:cstheme="minorHAnsi"/>
                <w:sz w:val="28"/>
                <w:szCs w:val="28"/>
              </w:rPr>
              <w:t>Φωτοτυπία του διαβατηρίου μου.</w:t>
            </w:r>
          </w:p>
          <w:p w14:paraId="64645728" w14:textId="47CED3F7" w:rsidR="00D07611" w:rsidRPr="00F156EB" w:rsidRDefault="00D07611" w:rsidP="00D07611">
            <w:pPr>
              <w:pStyle w:val="a5"/>
              <w:widowControl w:val="0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1FDB" w:rsidRPr="00C866E5" w14:paraId="3002A9F9" w14:textId="77777777" w:rsidTr="005F441B">
        <w:trPr>
          <w:cantSplit/>
        </w:trPr>
        <w:tc>
          <w:tcPr>
            <w:tcW w:w="5075" w:type="dxa"/>
          </w:tcPr>
          <w:p w14:paraId="04D31AEA" w14:textId="2E747FA0" w:rsidR="00363C54" w:rsidRPr="00A61FDB" w:rsidRDefault="00363C54" w:rsidP="00B32C36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23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0DEFCD04" w14:textId="77777777" w:rsidR="009D1581" w:rsidRPr="00363C54" w:rsidRDefault="009D1581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C866E5" w14:paraId="4D9CEEC7" w14:textId="77777777" w:rsidTr="005F441B">
        <w:trPr>
          <w:cantSplit/>
        </w:trPr>
        <w:tc>
          <w:tcPr>
            <w:tcW w:w="5075" w:type="dxa"/>
          </w:tcPr>
          <w:p w14:paraId="08D7AE14" w14:textId="4398D3F1" w:rsidR="00363C54" w:rsidRPr="00B4083F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 w:rsidRPr="00B4083F">
              <w:rPr>
                <w:rFonts w:cstheme="minorHAnsi"/>
                <w:sz w:val="28"/>
                <w:szCs w:val="28"/>
                <w:lang w:val="el-GR"/>
              </w:rPr>
              <w:t>Αριθμ</w:t>
            </w:r>
            <w:proofErr w:type="spellEnd"/>
            <w:r w:rsidRPr="00B4083F">
              <w:rPr>
                <w:rFonts w:cstheme="minorHAnsi"/>
                <w:sz w:val="28"/>
                <w:szCs w:val="28"/>
                <w:lang w:val="el-GR"/>
              </w:rPr>
              <w:t>. Συνημμένων: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</w:t>
            </w:r>
            <w:r w:rsidR="00B4083F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="0043579F">
              <w:rPr>
                <w:rFonts w:cstheme="minorHAnsi"/>
                <w:sz w:val="28"/>
                <w:szCs w:val="28"/>
                <w:lang w:val="el-GR"/>
              </w:rPr>
              <w:t>φύλλα</w:t>
            </w:r>
          </w:p>
          <w:p w14:paraId="279A861A" w14:textId="264B2B04" w:rsidR="00363C54" w:rsidRPr="00B4083F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18"/>
                <w:szCs w:val="28"/>
                <w:lang w:val="el-GR"/>
              </w:rPr>
              <w:t>(εφόσον υπάρχουν)</w:t>
            </w:r>
          </w:p>
        </w:tc>
        <w:tc>
          <w:tcPr>
            <w:tcW w:w="23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5489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6CA7E9B5" w:rsidR="00943647" w:rsidRDefault="00943647">
      <w:pPr>
        <w:rPr>
          <w:lang w:val="el-GR"/>
        </w:rPr>
      </w:pPr>
    </w:p>
    <w:sectPr w:rsidR="00943647" w:rsidSect="00F676D7">
      <w:pgSz w:w="11906" w:h="16838" w:code="9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86179"/>
    <w:multiLevelType w:val="hybridMultilevel"/>
    <w:tmpl w:val="B31602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4D92"/>
    <w:multiLevelType w:val="hybridMultilevel"/>
    <w:tmpl w:val="B3160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1957">
    <w:abstractNumId w:val="0"/>
  </w:num>
  <w:num w:numId="2" w16cid:durableId="156166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03AEE"/>
    <w:rsid w:val="000C66BC"/>
    <w:rsid w:val="00150851"/>
    <w:rsid w:val="0016124E"/>
    <w:rsid w:val="001843A0"/>
    <w:rsid w:val="001D16D2"/>
    <w:rsid w:val="00206C96"/>
    <w:rsid w:val="00253B3C"/>
    <w:rsid w:val="002B1EEA"/>
    <w:rsid w:val="002F497F"/>
    <w:rsid w:val="002F4EA1"/>
    <w:rsid w:val="00313161"/>
    <w:rsid w:val="00363C54"/>
    <w:rsid w:val="003A3B69"/>
    <w:rsid w:val="0043579F"/>
    <w:rsid w:val="004C69F9"/>
    <w:rsid w:val="005152FE"/>
    <w:rsid w:val="005A3F00"/>
    <w:rsid w:val="005F441B"/>
    <w:rsid w:val="00666E63"/>
    <w:rsid w:val="00680DC0"/>
    <w:rsid w:val="00690AF7"/>
    <w:rsid w:val="006B5159"/>
    <w:rsid w:val="006F2AF9"/>
    <w:rsid w:val="007569DA"/>
    <w:rsid w:val="00771335"/>
    <w:rsid w:val="0079568B"/>
    <w:rsid w:val="00925260"/>
    <w:rsid w:val="00943647"/>
    <w:rsid w:val="009B6477"/>
    <w:rsid w:val="009D1581"/>
    <w:rsid w:val="00A25F31"/>
    <w:rsid w:val="00A61FDB"/>
    <w:rsid w:val="00A623BB"/>
    <w:rsid w:val="00B11684"/>
    <w:rsid w:val="00B323ED"/>
    <w:rsid w:val="00B32C36"/>
    <w:rsid w:val="00B4083F"/>
    <w:rsid w:val="00B757AE"/>
    <w:rsid w:val="00C71A00"/>
    <w:rsid w:val="00C866E5"/>
    <w:rsid w:val="00D07611"/>
    <w:rsid w:val="00DA2448"/>
    <w:rsid w:val="00E008B2"/>
    <w:rsid w:val="00E2091E"/>
    <w:rsid w:val="00E86B0B"/>
    <w:rsid w:val="00F156EB"/>
    <w:rsid w:val="00F676D7"/>
    <w:rsid w:val="00F8329B"/>
    <w:rsid w:val="00F94081"/>
    <w:rsid w:val="00FB0370"/>
    <w:rsid w:val="00FD0A3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9B6477"/>
    <w:pPr>
      <w:spacing w:after="0" w:line="240" w:lineRule="auto"/>
    </w:pPr>
    <w:rPr>
      <w:rFonts w:ascii="Calibri" w:hAnsi="Calibri" w:cs="Calibri"/>
      <w:lang w:val="el-GR"/>
    </w:rPr>
  </w:style>
  <w:style w:type="paragraph" w:styleId="a5">
    <w:name w:val="List Paragraph"/>
    <w:basedOn w:val="a"/>
    <w:uiPriority w:val="34"/>
    <w:qFormat/>
    <w:rsid w:val="00C866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33</cp:revision>
  <cp:lastPrinted>2025-06-30T07:17:00Z</cp:lastPrinted>
  <dcterms:created xsi:type="dcterms:W3CDTF">2023-02-03T08:10:00Z</dcterms:created>
  <dcterms:modified xsi:type="dcterms:W3CDTF">2026-06-16T07:19:00Z</dcterms:modified>
</cp:coreProperties>
</file>